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392A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33.02.01. «ФАРМАЦИЯ»</w:t>
      </w:r>
    </w:p>
    <w:p w14:paraId="4B40D1EE" w14:textId="77777777" w:rsidR="00564058" w:rsidRDefault="00564058" w:rsidP="0056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270DB" w14:textId="2AB25D32" w:rsidR="00564058" w:rsidRDefault="00290A34" w:rsidP="0056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ПО ПРОВЕДЕНИЮ ПРОМЕЖУТОЧНОЙ АТТЕСТАЦИИ В ФОРМЕ </w:t>
      </w:r>
      <w:r w:rsidR="00564058">
        <w:rPr>
          <w:rFonts w:ascii="Times New Roman" w:hAnsi="Times New Roman"/>
          <w:b/>
          <w:sz w:val="24"/>
          <w:szCs w:val="24"/>
        </w:rPr>
        <w:t xml:space="preserve"> ЭКЗАМЕНА</w:t>
      </w:r>
    </w:p>
    <w:p w14:paraId="0E70296C" w14:textId="77777777" w:rsidR="00564058" w:rsidRDefault="00564058" w:rsidP="0056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F1DFFC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2AB8E2" w14:textId="1D4FB8E3" w:rsidR="00564058" w:rsidRDefault="00F07716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7716">
        <w:rPr>
          <w:rFonts w:ascii="Times New Roman" w:hAnsi="Times New Roman"/>
          <w:b/>
          <w:sz w:val="24"/>
          <w:szCs w:val="24"/>
        </w:rPr>
        <w:t xml:space="preserve">МДК </w:t>
      </w:r>
      <w:r w:rsidRPr="00F07716">
        <w:rPr>
          <w:rFonts w:ascii="Times New Roman" w:eastAsia="Times New Roman" w:hAnsi="Times New Roman"/>
          <w:b/>
          <w:sz w:val="24"/>
          <w:szCs w:val="24"/>
          <w:lang w:eastAsia="ru-RU"/>
        </w:rPr>
        <w:t>01.02. ОТПУСК ЛЕКАРСТВЕННЫХ ПРЕПАРАТОВ И ТОВАРОВ АПТЕЧНОГО АССОРТИМЕНТА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03BD7F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98993AC" w14:textId="77777777" w:rsidR="00564058" w:rsidRDefault="00564058" w:rsidP="0056405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F2DB90" w14:textId="674E8375" w:rsidR="00564058" w:rsidRDefault="00176A4B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564058">
        <w:rPr>
          <w:rFonts w:ascii="Times New Roman" w:hAnsi="Times New Roman"/>
          <w:sz w:val="28"/>
          <w:szCs w:val="28"/>
        </w:rPr>
        <w:t xml:space="preserve">кзамен проводится в форме выполнения заданий в тестовой форме дистанционно в системе </w:t>
      </w:r>
      <w:r w:rsidR="00564058">
        <w:rPr>
          <w:rFonts w:ascii="Times New Roman" w:hAnsi="Times New Roman"/>
          <w:sz w:val="28"/>
          <w:szCs w:val="28"/>
          <w:lang w:val="en-US"/>
        </w:rPr>
        <w:t>MOODL</w:t>
      </w:r>
      <w:r w:rsidR="00564058">
        <w:rPr>
          <w:rFonts w:ascii="Times New Roman" w:hAnsi="Times New Roman"/>
          <w:sz w:val="28"/>
          <w:szCs w:val="28"/>
        </w:rPr>
        <w:t>.</w:t>
      </w:r>
    </w:p>
    <w:p w14:paraId="68DE1859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B59040C" w14:textId="1704A6F7" w:rsidR="00564058" w:rsidRDefault="00564058" w:rsidP="00564058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Тестовые задания составлены </w:t>
      </w:r>
      <w:r w:rsidR="00F07716">
        <w:rPr>
          <w:rFonts w:ascii="Times New Roman" w:hAnsi="Times New Roman"/>
          <w:sz w:val="28"/>
          <w:szCs w:val="28"/>
        </w:rPr>
        <w:t xml:space="preserve">по МДК </w:t>
      </w:r>
      <w:r w:rsidR="00F07716" w:rsidRPr="00F07716">
        <w:rPr>
          <w:rFonts w:ascii="Times New Roman" w:hAnsi="Times New Roman"/>
          <w:sz w:val="28"/>
          <w:szCs w:val="28"/>
        </w:rPr>
        <w:t xml:space="preserve">01.02. </w:t>
      </w:r>
      <w:r w:rsidR="00F07716">
        <w:rPr>
          <w:rFonts w:ascii="Times New Roman" w:hAnsi="Times New Roman"/>
          <w:sz w:val="28"/>
          <w:szCs w:val="28"/>
        </w:rPr>
        <w:t>О</w:t>
      </w:r>
      <w:r w:rsidR="00F07716" w:rsidRPr="00F07716">
        <w:rPr>
          <w:rFonts w:ascii="Times New Roman" w:hAnsi="Times New Roman"/>
          <w:sz w:val="28"/>
          <w:szCs w:val="28"/>
        </w:rPr>
        <w:t>тпуск лекарственных препаратов и товаров аптечного ассортимента</w:t>
      </w:r>
      <w:r w:rsidR="00F07716">
        <w:rPr>
          <w:rFonts w:ascii="Times New Roman" w:hAnsi="Times New Roman"/>
          <w:sz w:val="28"/>
          <w:szCs w:val="28"/>
        </w:rPr>
        <w:t>.</w:t>
      </w:r>
    </w:p>
    <w:p w14:paraId="5B74AFE3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268C83E3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тестовых заданий для испытуемого – 60.</w:t>
      </w:r>
    </w:p>
    <w:p w14:paraId="77AC6EEF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D28AE01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14:paraId="0CA8147D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2726B4C3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заданий 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 минут.</w:t>
      </w:r>
    </w:p>
    <w:p w14:paraId="12F15CE8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5085EF5F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освоения знаний по модулю оценивается в процентах</w:t>
      </w:r>
    </w:p>
    <w:p w14:paraId="3D3CE71A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647AB73F" w14:textId="77777777" w:rsidR="00564058" w:rsidRDefault="00564058" w:rsidP="00564058">
      <w:pPr>
        <w:numPr>
          <w:ilvl w:val="0"/>
          <w:numId w:val="1"/>
        </w:num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из процентного значения переводится в </w:t>
      </w:r>
      <w:proofErr w:type="spellStart"/>
      <w:r>
        <w:rPr>
          <w:rFonts w:ascii="Times New Roman" w:hAnsi="Times New Roman"/>
          <w:sz w:val="28"/>
          <w:szCs w:val="28"/>
        </w:rPr>
        <w:t>пятибальную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шкалу оценивания:</w:t>
      </w:r>
    </w:p>
    <w:p w14:paraId="52D4CDD1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100- 90% - оценка «5»</w:t>
      </w:r>
    </w:p>
    <w:p w14:paraId="48E8B446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90-80% - оценка «4»</w:t>
      </w:r>
    </w:p>
    <w:p w14:paraId="2258CA1B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80-70% - оценка «3»</w:t>
      </w:r>
    </w:p>
    <w:p w14:paraId="434E3E22" w14:textId="77777777" w:rsidR="00564058" w:rsidRDefault="00564058" w:rsidP="00564058">
      <w:pPr>
        <w:spacing w:after="0" w:line="27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70% - оценка «2»</w:t>
      </w:r>
    </w:p>
    <w:p w14:paraId="2BB26D67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771BD418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01A48818" w14:textId="77777777" w:rsidR="00564058" w:rsidRDefault="00564058" w:rsidP="00564058">
      <w:pPr>
        <w:spacing w:after="0"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2005BF70" w14:textId="77777777" w:rsidR="00564058" w:rsidRDefault="00564058" w:rsidP="00564058">
      <w:pPr>
        <w:spacing w:after="0" w:line="276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14:paraId="178DE071" w14:textId="77777777" w:rsidR="00564058" w:rsidRDefault="00564058" w:rsidP="00564058"/>
    <w:p w14:paraId="4348D643" w14:textId="77777777" w:rsidR="00D57B0F" w:rsidRDefault="00176A4B"/>
    <w:sectPr w:rsidR="00D5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5C"/>
    <w:rsid w:val="00176A4B"/>
    <w:rsid w:val="00290A34"/>
    <w:rsid w:val="00423C66"/>
    <w:rsid w:val="004F1B5C"/>
    <w:rsid w:val="00564058"/>
    <w:rsid w:val="00BE2982"/>
    <w:rsid w:val="00F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1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Галичанина</dc:creator>
  <cp:keywords/>
  <dc:description/>
  <cp:lastModifiedBy>Корчак ЕВ</cp:lastModifiedBy>
  <cp:revision>5</cp:revision>
  <dcterms:created xsi:type="dcterms:W3CDTF">2020-11-27T18:40:00Z</dcterms:created>
  <dcterms:modified xsi:type="dcterms:W3CDTF">2020-12-01T07:36:00Z</dcterms:modified>
</cp:coreProperties>
</file>